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8AB0B" w14:textId="4B0B705E" w:rsidR="008D73EA" w:rsidRDefault="003A5641">
      <w:pPr>
        <w:rPr>
          <w:rFonts w:ascii="Arial" w:hAnsi="Arial" w:cs="Arial"/>
          <w:b/>
          <w:bCs/>
          <w:sz w:val="32"/>
          <w:szCs w:val="32"/>
        </w:rPr>
      </w:pPr>
      <w:r w:rsidRPr="003A5641">
        <w:rPr>
          <w:rFonts w:ascii="Arial" w:hAnsi="Arial" w:cs="Arial"/>
          <w:b/>
          <w:bCs/>
          <w:sz w:val="32"/>
          <w:szCs w:val="32"/>
        </w:rPr>
        <w:t>Pure Salon Price List</w:t>
      </w:r>
      <w:r>
        <w:rPr>
          <w:rFonts w:ascii="Arial" w:hAnsi="Arial" w:cs="Arial"/>
          <w:b/>
          <w:bCs/>
          <w:sz w:val="32"/>
          <w:szCs w:val="32"/>
        </w:rPr>
        <w:t xml:space="preserve"> 2025/26</w:t>
      </w:r>
    </w:p>
    <w:p w14:paraId="5EE1F814" w14:textId="77777777" w:rsidR="003A5641" w:rsidRDefault="003A5641">
      <w:pPr>
        <w:rPr>
          <w:rFonts w:ascii="Arial" w:hAnsi="Arial" w:cs="Arial"/>
          <w:b/>
          <w:bCs/>
          <w:sz w:val="32"/>
          <w:szCs w:val="32"/>
        </w:rPr>
      </w:pPr>
    </w:p>
    <w:p w14:paraId="2807ADE7" w14:textId="139B2F8E" w:rsidR="003A5641" w:rsidRDefault="003A5641">
      <w:pPr>
        <w:rPr>
          <w:rFonts w:ascii="Arial" w:hAnsi="Arial" w:cs="Arial"/>
        </w:rPr>
      </w:pPr>
      <w:r>
        <w:rPr>
          <w:rFonts w:ascii="Arial" w:hAnsi="Arial" w:cs="Arial"/>
        </w:rPr>
        <w:t>Beauty</w:t>
      </w:r>
    </w:p>
    <w:p w14:paraId="0AA71CCE" w14:textId="16BA0066" w:rsidR="003A5641" w:rsidRDefault="003A5641">
      <w:pPr>
        <w:rPr>
          <w:rFonts w:ascii="Arial" w:hAnsi="Arial" w:cs="Arial"/>
        </w:rPr>
      </w:pPr>
      <w:r w:rsidRPr="003A5641">
        <w:rPr>
          <w:rFonts w:ascii="Arial" w:hAnsi="Arial" w:cs="Arial"/>
        </w:rPr>
        <w:t>If you are unsure about which beauty treatment to choose, we can offer a complimentary consultation to find the perfect treatment for you.</w:t>
      </w:r>
    </w:p>
    <w:p w14:paraId="1BF754BE" w14:textId="77777777" w:rsidR="003A5641" w:rsidRDefault="003A5641">
      <w:pPr>
        <w:rPr>
          <w:rFonts w:ascii="Arial" w:hAnsi="Arial" w:cs="Arial"/>
        </w:rPr>
      </w:pPr>
    </w:p>
    <w:p w14:paraId="50FFC298" w14:textId="41420E0F" w:rsidR="003A5641" w:rsidRDefault="003A5641">
      <w:pPr>
        <w:rPr>
          <w:rFonts w:ascii="Arial" w:hAnsi="Arial" w:cs="Arial"/>
        </w:rPr>
      </w:pPr>
      <w:r>
        <w:rPr>
          <w:rFonts w:ascii="Arial" w:hAnsi="Arial" w:cs="Arial"/>
        </w:rPr>
        <w:t>Facial Treatments:</w:t>
      </w:r>
    </w:p>
    <w:p w14:paraId="1F468986" w14:textId="54AE952A" w:rsidR="003A5641" w:rsidRDefault="003A5641">
      <w:pPr>
        <w:rPr>
          <w:rFonts w:ascii="Arial" w:hAnsi="Arial" w:cs="Arial"/>
        </w:rPr>
      </w:pPr>
      <w:r w:rsidRPr="003A5641">
        <w:rPr>
          <w:rFonts w:ascii="Arial" w:hAnsi="Arial" w:cs="Arial"/>
        </w:rPr>
        <w:t>Facial Massage &amp; Mask</w:t>
      </w:r>
      <w:r>
        <w:rPr>
          <w:rFonts w:ascii="Arial" w:hAnsi="Arial" w:cs="Arial"/>
        </w:rPr>
        <w:t xml:space="preserve"> - £15</w:t>
      </w:r>
    </w:p>
    <w:p w14:paraId="54D63BE8" w14:textId="67C20AB0" w:rsidR="003A5641" w:rsidRDefault="003A5641">
      <w:pPr>
        <w:rPr>
          <w:rFonts w:ascii="Arial" w:hAnsi="Arial" w:cs="Arial"/>
        </w:rPr>
      </w:pPr>
      <w:r w:rsidRPr="003A5641">
        <w:rPr>
          <w:rFonts w:ascii="Arial" w:hAnsi="Arial" w:cs="Arial"/>
        </w:rPr>
        <w:t>Cleanse, Tone &amp; Makeup</w:t>
      </w:r>
      <w:r>
        <w:rPr>
          <w:rFonts w:ascii="Arial" w:hAnsi="Arial" w:cs="Arial"/>
        </w:rPr>
        <w:t xml:space="preserve"> - £5</w:t>
      </w:r>
    </w:p>
    <w:p w14:paraId="7C9BB06E" w14:textId="77777777" w:rsidR="003A5641" w:rsidRDefault="003A5641">
      <w:pPr>
        <w:rPr>
          <w:rFonts w:ascii="Arial" w:hAnsi="Arial" w:cs="Arial"/>
        </w:rPr>
      </w:pPr>
    </w:p>
    <w:p w14:paraId="6E21A49F" w14:textId="61E6D71D" w:rsidR="003A5641" w:rsidRDefault="003A5641" w:rsidP="003A5641">
      <w:pPr>
        <w:rPr>
          <w:rFonts w:ascii="Arial" w:hAnsi="Arial" w:cs="Arial"/>
        </w:rPr>
      </w:pPr>
      <w:r w:rsidRPr="003A5641">
        <w:rPr>
          <w:rFonts w:ascii="Arial" w:hAnsi="Arial" w:cs="Arial"/>
        </w:rPr>
        <w:t>Specialised Facial Treatments</w:t>
      </w:r>
    </w:p>
    <w:p w14:paraId="0A7F6BFD" w14:textId="5B8B2C83" w:rsidR="003A5641" w:rsidRDefault="003A5641" w:rsidP="003A5641">
      <w:pPr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3A5641">
        <w:rPr>
          <w:rFonts w:ascii="Arial" w:hAnsi="Arial" w:cs="Arial"/>
        </w:rPr>
        <w:t>ermalogica Prescription Facial</w:t>
      </w:r>
      <w:r>
        <w:rPr>
          <w:rFonts w:ascii="Arial" w:hAnsi="Arial" w:cs="Arial"/>
        </w:rPr>
        <w:t xml:space="preserve"> (Using </w:t>
      </w:r>
      <w:r w:rsidRPr="003A5641">
        <w:rPr>
          <w:rFonts w:ascii="Arial" w:hAnsi="Arial" w:cs="Arial"/>
        </w:rPr>
        <w:t>Dermalogica Products</w:t>
      </w:r>
      <w:r>
        <w:rPr>
          <w:rFonts w:ascii="Arial" w:hAnsi="Arial" w:cs="Arial"/>
        </w:rPr>
        <w:t>) - £20</w:t>
      </w:r>
    </w:p>
    <w:p w14:paraId="3BBF8AB4" w14:textId="6844871F" w:rsidR="003A5641" w:rsidRDefault="003A5641" w:rsidP="003A5641">
      <w:pPr>
        <w:rPr>
          <w:rFonts w:ascii="Arial" w:hAnsi="Arial" w:cs="Arial"/>
        </w:rPr>
      </w:pPr>
      <w:r>
        <w:rPr>
          <w:rFonts w:ascii="Arial" w:hAnsi="Arial" w:cs="Arial"/>
        </w:rPr>
        <w:t>Galvanic Facial (</w:t>
      </w:r>
      <w:r w:rsidRPr="003A5641">
        <w:rPr>
          <w:rFonts w:ascii="Arial" w:hAnsi="Arial" w:cs="Arial"/>
        </w:rPr>
        <w:t>Deep cleansing facial for all skin types</w:t>
      </w:r>
      <w:r>
        <w:rPr>
          <w:rFonts w:ascii="Arial" w:hAnsi="Arial" w:cs="Arial"/>
        </w:rPr>
        <w:t>) - £17</w:t>
      </w:r>
    </w:p>
    <w:p w14:paraId="3C36E5A5" w14:textId="2DDBBDCE" w:rsidR="003A5641" w:rsidRDefault="003A5641" w:rsidP="003A5641">
      <w:pPr>
        <w:rPr>
          <w:rFonts w:ascii="Arial" w:hAnsi="Arial" w:cs="Arial"/>
        </w:rPr>
      </w:pPr>
      <w:r w:rsidRPr="003A5641">
        <w:rPr>
          <w:rFonts w:ascii="Arial" w:hAnsi="Arial" w:cs="Arial"/>
        </w:rPr>
        <w:t>Microdermabrasion Facial</w:t>
      </w:r>
      <w:r>
        <w:rPr>
          <w:rFonts w:ascii="Arial" w:hAnsi="Arial" w:cs="Arial"/>
        </w:rPr>
        <w:t xml:space="preserve"> (</w:t>
      </w:r>
      <w:r w:rsidRPr="003A5641">
        <w:rPr>
          <w:rFonts w:ascii="Arial" w:hAnsi="Arial" w:cs="Arial"/>
        </w:rPr>
        <w:t>Skin resurfacing treatment - Course of 6 treatments</w:t>
      </w:r>
      <w:r>
        <w:rPr>
          <w:rFonts w:ascii="Arial" w:hAnsi="Arial" w:cs="Arial"/>
        </w:rPr>
        <w:t>) - £25</w:t>
      </w:r>
    </w:p>
    <w:p w14:paraId="3415F64A" w14:textId="149FD439" w:rsidR="003A5641" w:rsidRDefault="00AA5D16" w:rsidP="003A5641">
      <w:pPr>
        <w:rPr>
          <w:rFonts w:ascii="Arial" w:hAnsi="Arial" w:cs="Arial"/>
        </w:rPr>
      </w:pPr>
      <w:r w:rsidRPr="00AA5D16">
        <w:rPr>
          <w:rFonts w:ascii="Arial" w:hAnsi="Arial" w:cs="Arial"/>
        </w:rPr>
        <w:t>Vacuum Suction</w:t>
      </w:r>
      <w:r>
        <w:rPr>
          <w:rFonts w:ascii="Arial" w:hAnsi="Arial" w:cs="Arial"/>
        </w:rPr>
        <w:t xml:space="preserve"> (</w:t>
      </w:r>
      <w:r w:rsidRPr="00AA5D16">
        <w:rPr>
          <w:rFonts w:ascii="Arial" w:hAnsi="Arial" w:cs="Arial"/>
        </w:rPr>
        <w:t>Facial lymphatic drainage, reduces blockages &amp; puffiness</w:t>
      </w:r>
      <w:r>
        <w:rPr>
          <w:rFonts w:ascii="Arial" w:hAnsi="Arial" w:cs="Arial"/>
        </w:rPr>
        <w:t>) - £12</w:t>
      </w:r>
    </w:p>
    <w:p w14:paraId="7603B69D" w14:textId="5135075C" w:rsidR="00AA5D16" w:rsidRDefault="00AA5D16" w:rsidP="003A5641">
      <w:pPr>
        <w:rPr>
          <w:rFonts w:ascii="Arial" w:hAnsi="Arial" w:cs="Arial"/>
        </w:rPr>
      </w:pPr>
      <w:r w:rsidRPr="00AA5D16">
        <w:rPr>
          <w:rFonts w:ascii="Arial" w:hAnsi="Arial" w:cs="Arial"/>
        </w:rPr>
        <w:t xml:space="preserve">Faradic Facial </w:t>
      </w:r>
      <w:r>
        <w:rPr>
          <w:rFonts w:ascii="Arial" w:hAnsi="Arial" w:cs="Arial"/>
        </w:rPr>
        <w:t>(</w:t>
      </w:r>
      <w:r w:rsidRPr="00AA5D16">
        <w:rPr>
          <w:rFonts w:ascii="Arial" w:hAnsi="Arial" w:cs="Arial"/>
        </w:rPr>
        <w:t>Tones facial muscles &amp; improves facial contours</w:t>
      </w:r>
      <w:r>
        <w:rPr>
          <w:rFonts w:ascii="Arial" w:hAnsi="Arial" w:cs="Arial"/>
        </w:rPr>
        <w:t>) – £12</w:t>
      </w:r>
    </w:p>
    <w:p w14:paraId="0B2AE1D9" w14:textId="1F8E15DB" w:rsidR="00AA5D16" w:rsidRDefault="00AA5D16" w:rsidP="00AA5D16">
      <w:pPr>
        <w:rPr>
          <w:rFonts w:ascii="Arial" w:hAnsi="Arial" w:cs="Arial"/>
        </w:rPr>
      </w:pPr>
      <w:r w:rsidRPr="00AA5D16">
        <w:rPr>
          <w:rFonts w:ascii="Arial" w:hAnsi="Arial" w:cs="Arial"/>
        </w:rPr>
        <w:t>Non-Surgical Facelift</w:t>
      </w:r>
      <w:r>
        <w:rPr>
          <w:rFonts w:ascii="Arial" w:hAnsi="Arial" w:cs="Arial"/>
        </w:rPr>
        <w:t xml:space="preserve"> (</w:t>
      </w:r>
      <w:r w:rsidRPr="00AA5D16">
        <w:rPr>
          <w:rFonts w:ascii="Arial" w:hAnsi="Arial" w:cs="Arial"/>
        </w:rPr>
        <w:t>Lifts muscle tissue &amp; reduces fine lines &amp; puffiness</w:t>
      </w:r>
      <w:r>
        <w:rPr>
          <w:rFonts w:ascii="Arial" w:hAnsi="Arial" w:cs="Arial"/>
        </w:rPr>
        <w:t xml:space="preserve">. </w:t>
      </w:r>
      <w:r w:rsidRPr="00AA5D16">
        <w:rPr>
          <w:rFonts w:ascii="Arial" w:hAnsi="Arial" w:cs="Arial"/>
        </w:rPr>
        <w:t>To get the full benefits of the treatment it is recommended to</w:t>
      </w:r>
      <w:r>
        <w:rPr>
          <w:rFonts w:ascii="Arial" w:hAnsi="Arial" w:cs="Arial"/>
        </w:rPr>
        <w:t xml:space="preserve"> </w:t>
      </w:r>
      <w:r w:rsidRPr="00AA5D16">
        <w:rPr>
          <w:rFonts w:ascii="Arial" w:hAnsi="Arial" w:cs="Arial"/>
        </w:rPr>
        <w:t>have a course of 5 treatments.</w:t>
      </w:r>
      <w:r>
        <w:rPr>
          <w:rFonts w:ascii="Arial" w:hAnsi="Arial" w:cs="Arial"/>
        </w:rPr>
        <w:t>) - £25</w:t>
      </w:r>
    </w:p>
    <w:p w14:paraId="1422B069" w14:textId="77777777" w:rsidR="00AA5D16" w:rsidRDefault="00AA5D16" w:rsidP="00AA5D16">
      <w:pPr>
        <w:rPr>
          <w:rFonts w:ascii="Arial" w:hAnsi="Arial" w:cs="Arial"/>
        </w:rPr>
      </w:pPr>
    </w:p>
    <w:p w14:paraId="6789AF28" w14:textId="14E3F5B3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False Tan</w:t>
      </w:r>
    </w:p>
    <w:p w14:paraId="55672416" w14:textId="2A5A64D6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Cream Tan (Includes a full body scrub) - £15</w:t>
      </w:r>
    </w:p>
    <w:p w14:paraId="7542FCFD" w14:textId="48F0A15A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Spray Tan - £15</w:t>
      </w:r>
    </w:p>
    <w:p w14:paraId="64C3DD26" w14:textId="77777777" w:rsidR="00AA5D16" w:rsidRDefault="00AA5D16" w:rsidP="00AA5D16">
      <w:pPr>
        <w:rPr>
          <w:rFonts w:ascii="Arial" w:hAnsi="Arial" w:cs="Arial"/>
        </w:rPr>
      </w:pPr>
    </w:p>
    <w:p w14:paraId="5143D843" w14:textId="02C20FC8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Waxing and </w:t>
      </w:r>
      <w:r w:rsidRPr="00AA5D16">
        <w:rPr>
          <w:rFonts w:ascii="Arial" w:hAnsi="Arial" w:cs="Arial"/>
        </w:rPr>
        <w:t>Electrolysis</w:t>
      </w:r>
    </w:p>
    <w:p w14:paraId="7228EEE4" w14:textId="44D3F173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Full Leg Wax - £14</w:t>
      </w:r>
    </w:p>
    <w:p w14:paraId="3C68F162" w14:textId="41F7B338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Half Leg Wax - £9</w:t>
      </w:r>
    </w:p>
    <w:p w14:paraId="519C027E" w14:textId="0AD357EB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Underarm Wax - £6</w:t>
      </w:r>
    </w:p>
    <w:p w14:paraId="0A3203C9" w14:textId="64A7D291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Bikini Wax - £6</w:t>
      </w:r>
    </w:p>
    <w:p w14:paraId="361CCC9D" w14:textId="084BF9C2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Lip Wax - £4</w:t>
      </w:r>
    </w:p>
    <w:p w14:paraId="0CD862AC" w14:textId="26F27D37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Chin Wax - £4</w:t>
      </w:r>
    </w:p>
    <w:p w14:paraId="70BECC07" w14:textId="68AF5CEB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Lip and Chin Wax - £7</w:t>
      </w:r>
    </w:p>
    <w:p w14:paraId="6E94A548" w14:textId="51FBBB72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Eyebrow Wax - £5</w:t>
      </w:r>
    </w:p>
    <w:p w14:paraId="24EB77DB" w14:textId="297FDFA3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Lashes and Brows</w:t>
      </w:r>
    </w:p>
    <w:p w14:paraId="5D0D59B0" w14:textId="1311A66B" w:rsidR="00AA5D16" w:rsidRDefault="00AA5D16" w:rsidP="00AA5D16">
      <w:pPr>
        <w:rPr>
          <w:rFonts w:ascii="Arial" w:hAnsi="Arial" w:cs="Arial"/>
        </w:rPr>
      </w:pPr>
      <w:r w:rsidRPr="00AA5D16">
        <w:rPr>
          <w:rFonts w:ascii="Arial" w:hAnsi="Arial" w:cs="Arial"/>
        </w:rPr>
        <w:t>Please note - a patch test must be carried out 24-48 hours for</w:t>
      </w:r>
      <w:r>
        <w:rPr>
          <w:rFonts w:ascii="Arial" w:hAnsi="Arial" w:cs="Arial"/>
        </w:rPr>
        <w:t xml:space="preserve"> </w:t>
      </w:r>
      <w:r w:rsidRPr="00AA5D16">
        <w:rPr>
          <w:rFonts w:ascii="Arial" w:hAnsi="Arial" w:cs="Arial"/>
        </w:rPr>
        <w:t>tinting &amp; false lash treatments</w:t>
      </w:r>
    </w:p>
    <w:p w14:paraId="769E41BB" w14:textId="77777777" w:rsidR="00AA5D16" w:rsidRDefault="00AA5D16" w:rsidP="00AA5D16">
      <w:pPr>
        <w:rPr>
          <w:rFonts w:ascii="Arial" w:hAnsi="Arial" w:cs="Arial"/>
        </w:rPr>
      </w:pPr>
    </w:p>
    <w:p w14:paraId="13770306" w14:textId="04B1275E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Eyebrow Shape - £5</w:t>
      </w:r>
    </w:p>
    <w:p w14:paraId="7D98C6D0" w14:textId="7347FD72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Eyebrow Tint - £5</w:t>
      </w:r>
    </w:p>
    <w:p w14:paraId="55D583DF" w14:textId="38DA2FCD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Eyelash Tint - £6 </w:t>
      </w:r>
    </w:p>
    <w:p w14:paraId="37A10202" w14:textId="108FCB75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False Lashes - £5</w:t>
      </w:r>
    </w:p>
    <w:p w14:paraId="00766F61" w14:textId="77777777" w:rsidR="00AA5D16" w:rsidRDefault="00AA5D16" w:rsidP="00AA5D16">
      <w:pPr>
        <w:rPr>
          <w:rFonts w:ascii="Arial" w:hAnsi="Arial" w:cs="Arial"/>
        </w:rPr>
      </w:pPr>
      <w:r w:rsidRPr="00AA5D16">
        <w:rPr>
          <w:rFonts w:ascii="Arial" w:hAnsi="Arial" w:cs="Arial"/>
        </w:rPr>
        <w:t xml:space="preserve">Brow </w:t>
      </w:r>
      <w:r>
        <w:rPr>
          <w:rFonts w:ascii="Arial" w:hAnsi="Arial" w:cs="Arial"/>
        </w:rPr>
        <w:t>S</w:t>
      </w:r>
      <w:r w:rsidRPr="00AA5D16">
        <w:rPr>
          <w:rFonts w:ascii="Arial" w:hAnsi="Arial" w:cs="Arial"/>
        </w:rPr>
        <w:t xml:space="preserve">hape, </w:t>
      </w:r>
      <w:r>
        <w:rPr>
          <w:rFonts w:ascii="Arial" w:hAnsi="Arial" w:cs="Arial"/>
        </w:rPr>
        <w:t>B</w:t>
      </w:r>
      <w:r w:rsidRPr="00AA5D16">
        <w:rPr>
          <w:rFonts w:ascii="Arial" w:hAnsi="Arial" w:cs="Arial"/>
        </w:rPr>
        <w:t xml:space="preserve">row </w:t>
      </w:r>
      <w:r>
        <w:rPr>
          <w:rFonts w:ascii="Arial" w:hAnsi="Arial" w:cs="Arial"/>
        </w:rPr>
        <w:t>and L</w:t>
      </w:r>
      <w:r w:rsidRPr="00AA5D16">
        <w:rPr>
          <w:rFonts w:ascii="Arial" w:hAnsi="Arial" w:cs="Arial"/>
        </w:rPr>
        <w:t xml:space="preserve">ash </w:t>
      </w:r>
      <w:r>
        <w:rPr>
          <w:rFonts w:ascii="Arial" w:hAnsi="Arial" w:cs="Arial"/>
        </w:rPr>
        <w:t>T</w:t>
      </w:r>
      <w:r w:rsidRPr="00AA5D16">
        <w:rPr>
          <w:rFonts w:ascii="Arial" w:hAnsi="Arial" w:cs="Arial"/>
        </w:rPr>
        <w:t>int</w:t>
      </w:r>
      <w:r>
        <w:rPr>
          <w:rFonts w:ascii="Arial" w:hAnsi="Arial" w:cs="Arial"/>
        </w:rPr>
        <w:t xml:space="preserve"> - £12.50</w:t>
      </w:r>
    </w:p>
    <w:p w14:paraId="0F900E0D" w14:textId="5ED6E2B0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Lash Lift - £15</w:t>
      </w:r>
    </w:p>
    <w:p w14:paraId="052CA290" w14:textId="77777777" w:rsidR="00AA5D16" w:rsidRDefault="00AA5D16" w:rsidP="00AA5D16">
      <w:pPr>
        <w:rPr>
          <w:rFonts w:ascii="Arial" w:hAnsi="Arial" w:cs="Arial"/>
        </w:rPr>
      </w:pPr>
    </w:p>
    <w:p w14:paraId="6ED99389" w14:textId="6302A7D8" w:rsidR="00AA5D16" w:rsidRDefault="00AA5D16" w:rsidP="00AA5D16">
      <w:pPr>
        <w:rPr>
          <w:rFonts w:ascii="Arial" w:hAnsi="Arial" w:cs="Arial"/>
        </w:rPr>
      </w:pPr>
      <w:r w:rsidRPr="00AA5D16">
        <w:rPr>
          <w:rFonts w:ascii="Arial" w:hAnsi="Arial" w:cs="Arial"/>
        </w:rPr>
        <w:t>Specialised Body Treatments</w:t>
      </w:r>
    </w:p>
    <w:p w14:paraId="7E5E0689" w14:textId="4703DD17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Microdermabrasion - £12</w:t>
      </w:r>
    </w:p>
    <w:p w14:paraId="7A0BF03E" w14:textId="6AE39F75" w:rsidR="00AA5D16" w:rsidRDefault="00AA5D16" w:rsidP="00AA5D16">
      <w:pPr>
        <w:rPr>
          <w:rFonts w:ascii="Arial" w:hAnsi="Arial" w:cs="Arial"/>
        </w:rPr>
      </w:pPr>
      <w:r w:rsidRPr="00AA5D16">
        <w:rPr>
          <w:rFonts w:ascii="Arial" w:hAnsi="Arial" w:cs="Arial"/>
        </w:rPr>
        <w:t>Faradic Treatment</w:t>
      </w:r>
      <w:r>
        <w:rPr>
          <w:rFonts w:ascii="Arial" w:hAnsi="Arial" w:cs="Arial"/>
        </w:rPr>
        <w:t xml:space="preserve"> – £10</w:t>
      </w:r>
    </w:p>
    <w:p w14:paraId="142057D2" w14:textId="7A59BB73" w:rsidR="00AA5D16" w:rsidRDefault="00AA5D16" w:rsidP="00AA5D16">
      <w:pPr>
        <w:rPr>
          <w:rFonts w:ascii="Arial" w:hAnsi="Arial" w:cs="Arial"/>
        </w:rPr>
      </w:pPr>
      <w:r w:rsidRPr="00AA5D16">
        <w:rPr>
          <w:rFonts w:ascii="Arial" w:hAnsi="Arial" w:cs="Arial"/>
        </w:rPr>
        <w:t>Galvanic Treatment</w:t>
      </w:r>
      <w:r>
        <w:rPr>
          <w:rFonts w:ascii="Arial" w:hAnsi="Arial" w:cs="Arial"/>
        </w:rPr>
        <w:t xml:space="preserve"> (improves appearance of cellulite) - £10</w:t>
      </w:r>
    </w:p>
    <w:p w14:paraId="47C021EE" w14:textId="6122CC60" w:rsidR="00AA5D16" w:rsidRDefault="00AA5D16" w:rsidP="00AA5D16">
      <w:pPr>
        <w:rPr>
          <w:rFonts w:ascii="Arial" w:hAnsi="Arial" w:cs="Arial"/>
        </w:rPr>
      </w:pPr>
      <w:r w:rsidRPr="00AA5D16">
        <w:rPr>
          <w:rFonts w:ascii="Arial" w:hAnsi="Arial" w:cs="Arial"/>
        </w:rPr>
        <w:t>Vacuum Suction</w:t>
      </w:r>
      <w:r>
        <w:rPr>
          <w:rFonts w:ascii="Arial" w:hAnsi="Arial" w:cs="Arial"/>
        </w:rPr>
        <w:t xml:space="preserve"> (I</w:t>
      </w:r>
      <w:r w:rsidRPr="00AA5D16">
        <w:rPr>
          <w:rFonts w:ascii="Arial" w:hAnsi="Arial" w:cs="Arial"/>
        </w:rPr>
        <w:t>mproves circulation &amp; aids lymphatic waste removal</w:t>
      </w:r>
      <w:r>
        <w:rPr>
          <w:rFonts w:ascii="Arial" w:hAnsi="Arial" w:cs="Arial"/>
        </w:rPr>
        <w:t>) - £10</w:t>
      </w:r>
    </w:p>
    <w:p w14:paraId="299DE23D" w14:textId="4E2E2F17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Micro-current (Lifting and firming treatment) - £15</w:t>
      </w:r>
    </w:p>
    <w:p w14:paraId="678B6F58" w14:textId="77777777" w:rsidR="00AA5D16" w:rsidRDefault="00AA5D16" w:rsidP="00AA5D16">
      <w:pPr>
        <w:rPr>
          <w:rFonts w:ascii="Arial" w:hAnsi="Arial" w:cs="Arial"/>
        </w:rPr>
      </w:pPr>
    </w:p>
    <w:p w14:paraId="5FE59D0D" w14:textId="7512A10C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Massage Treatments</w:t>
      </w:r>
    </w:p>
    <w:p w14:paraId="6E5EBE70" w14:textId="4FCF0F4C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Full Body Massage - £15</w:t>
      </w:r>
    </w:p>
    <w:p w14:paraId="474C1EAB" w14:textId="5C6A45C7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Back, Neck and Shoulder Massage - £10</w:t>
      </w:r>
    </w:p>
    <w:p w14:paraId="4ECC0F67" w14:textId="6C2CCC9D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Hot / Cold Stone Massage - £20</w:t>
      </w:r>
    </w:p>
    <w:p w14:paraId="18C8915C" w14:textId="6A12B14E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Body Polish - £10</w:t>
      </w:r>
    </w:p>
    <w:p w14:paraId="3E1E10A3" w14:textId="0F88CF17" w:rsidR="00AA5D16" w:rsidRDefault="00AA5D16" w:rsidP="00AA5D16">
      <w:pPr>
        <w:rPr>
          <w:rFonts w:ascii="Arial" w:hAnsi="Arial" w:cs="Arial"/>
        </w:rPr>
      </w:pPr>
      <w:r>
        <w:rPr>
          <w:rFonts w:ascii="Arial" w:hAnsi="Arial" w:cs="Arial"/>
        </w:rPr>
        <w:t>G5 Massage (</w:t>
      </w:r>
      <w:r w:rsidRPr="00AA5D16">
        <w:rPr>
          <w:rFonts w:ascii="Arial" w:hAnsi="Arial" w:cs="Arial"/>
        </w:rPr>
        <w:t>Mechanical massage that helps reduce muscle tension and breaks down stubborn fat deposits</w:t>
      </w:r>
      <w:r>
        <w:rPr>
          <w:rFonts w:ascii="Arial" w:hAnsi="Arial" w:cs="Arial"/>
        </w:rPr>
        <w:t>) - £15</w:t>
      </w:r>
    </w:p>
    <w:p w14:paraId="79F692D9" w14:textId="77777777" w:rsidR="00AA5D16" w:rsidRDefault="00AA5D16" w:rsidP="00AA5D16">
      <w:pPr>
        <w:rPr>
          <w:rFonts w:ascii="Arial" w:hAnsi="Arial" w:cs="Arial"/>
        </w:rPr>
      </w:pPr>
    </w:p>
    <w:p w14:paraId="77A6B35B" w14:textId="3F590575" w:rsidR="00AA5D16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Acrylic Enhancements</w:t>
      </w:r>
    </w:p>
    <w:p w14:paraId="74CB060E" w14:textId="4A46FE46" w:rsidR="00764D88" w:rsidRDefault="00764D88" w:rsidP="00AA5D16">
      <w:pPr>
        <w:rPr>
          <w:rFonts w:ascii="Arial" w:hAnsi="Arial" w:cs="Arial"/>
        </w:rPr>
      </w:pPr>
      <w:r w:rsidRPr="00764D88">
        <w:rPr>
          <w:rFonts w:ascii="Arial" w:hAnsi="Arial" w:cs="Arial"/>
        </w:rPr>
        <w:t>Full Set (Clear / Natural Tips)</w:t>
      </w:r>
      <w:r>
        <w:rPr>
          <w:rFonts w:ascii="Arial" w:hAnsi="Arial" w:cs="Arial"/>
        </w:rPr>
        <w:t xml:space="preserve"> - £15</w:t>
      </w:r>
    </w:p>
    <w:p w14:paraId="26E4900F" w14:textId="0B73F3E9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Full Set with Gel Polish - £18</w:t>
      </w:r>
    </w:p>
    <w:p w14:paraId="7006A1AB" w14:textId="6E49BC42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Infill/Maintenance - £10</w:t>
      </w:r>
    </w:p>
    <w:p w14:paraId="22C513B5" w14:textId="2BAADD9D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Acrylic Removal - £5</w:t>
      </w:r>
    </w:p>
    <w:p w14:paraId="2B18F489" w14:textId="27445485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Acrylic Soak Off with Mini Manicure - £10</w:t>
      </w:r>
    </w:p>
    <w:p w14:paraId="43502EFE" w14:textId="77777777" w:rsidR="00764D88" w:rsidRDefault="00764D88" w:rsidP="00AA5D16">
      <w:pPr>
        <w:rPr>
          <w:rFonts w:ascii="Arial" w:hAnsi="Arial" w:cs="Arial"/>
        </w:rPr>
      </w:pPr>
    </w:p>
    <w:p w14:paraId="688CB1D6" w14:textId="654FA66C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br/>
        <w:t>Gel Enhancements</w:t>
      </w:r>
    </w:p>
    <w:p w14:paraId="28DDF012" w14:textId="24A64DBC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Full Set Hard Gel Extensions - £15</w:t>
      </w:r>
    </w:p>
    <w:p w14:paraId="0E51AA06" w14:textId="656E6B26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Gel Overlay (Natural Nails) - £10 </w:t>
      </w:r>
    </w:p>
    <w:p w14:paraId="3356DE06" w14:textId="645F3ACD" w:rsidR="00764D88" w:rsidRDefault="00764D88" w:rsidP="00AA5D16">
      <w:pPr>
        <w:rPr>
          <w:rFonts w:ascii="Arial" w:hAnsi="Arial" w:cs="Arial"/>
        </w:rPr>
      </w:pPr>
      <w:r w:rsidRPr="00764D88">
        <w:rPr>
          <w:rFonts w:ascii="Arial" w:hAnsi="Arial" w:cs="Arial"/>
        </w:rPr>
        <w:t>Infill/Maintenance</w:t>
      </w:r>
      <w:r>
        <w:rPr>
          <w:rFonts w:ascii="Arial" w:hAnsi="Arial" w:cs="Arial"/>
        </w:rPr>
        <w:t xml:space="preserve"> - £10</w:t>
      </w:r>
    </w:p>
    <w:p w14:paraId="57D2B8D5" w14:textId="16F5B0B5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Gel Removal - £5</w:t>
      </w:r>
    </w:p>
    <w:p w14:paraId="1CFE315D" w14:textId="5B17779C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Gel Soak Off with Mini Manicure - £10</w:t>
      </w:r>
    </w:p>
    <w:p w14:paraId="7D884214" w14:textId="77777777" w:rsidR="00764D88" w:rsidRDefault="00764D88" w:rsidP="00AA5D16">
      <w:pPr>
        <w:rPr>
          <w:rFonts w:ascii="Arial" w:hAnsi="Arial" w:cs="Arial"/>
        </w:rPr>
      </w:pPr>
    </w:p>
    <w:p w14:paraId="38446DE8" w14:textId="5A1F8300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Nail Art and Add-ons</w:t>
      </w:r>
    </w:p>
    <w:p w14:paraId="1E1A9065" w14:textId="0C321047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Simple </w:t>
      </w:r>
      <w:r w:rsidRPr="00764D88">
        <w:rPr>
          <w:rFonts w:ascii="Arial" w:hAnsi="Arial" w:cs="Arial"/>
        </w:rPr>
        <w:t>Nail Art (2-4 nails)</w:t>
      </w:r>
      <w:r>
        <w:rPr>
          <w:rFonts w:ascii="Arial" w:hAnsi="Arial" w:cs="Arial"/>
        </w:rPr>
        <w:t xml:space="preserve"> - £3</w:t>
      </w:r>
    </w:p>
    <w:p w14:paraId="633E2C5D" w14:textId="5402CEE9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Full Set Nail Art - £5</w:t>
      </w:r>
    </w:p>
    <w:p w14:paraId="4C993BB1" w14:textId="2C61EEA4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Crystals or </w:t>
      </w:r>
      <w:r w:rsidRPr="00764D88">
        <w:rPr>
          <w:rFonts w:ascii="Arial" w:hAnsi="Arial" w:cs="Arial"/>
        </w:rPr>
        <w:t>Embellishments</w:t>
      </w:r>
      <w:r>
        <w:rPr>
          <w:rFonts w:ascii="Arial" w:hAnsi="Arial" w:cs="Arial"/>
        </w:rPr>
        <w:t xml:space="preserve"> - £2</w:t>
      </w:r>
    </w:p>
    <w:p w14:paraId="386CEBDF" w14:textId="77777777" w:rsidR="00764D88" w:rsidRDefault="00764D88" w:rsidP="00AA5D16">
      <w:pPr>
        <w:rPr>
          <w:rFonts w:ascii="Arial" w:hAnsi="Arial" w:cs="Arial"/>
        </w:rPr>
      </w:pPr>
    </w:p>
    <w:p w14:paraId="61D8F93E" w14:textId="5CED38F0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Nail Art &amp; Add-ons</w:t>
      </w:r>
    </w:p>
    <w:p w14:paraId="763330B4" w14:textId="6F6414B1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Single </w:t>
      </w:r>
      <w:r w:rsidRPr="00764D88">
        <w:rPr>
          <w:rFonts w:ascii="Arial" w:hAnsi="Arial" w:cs="Arial"/>
        </w:rPr>
        <w:t>Nail Repair</w:t>
      </w:r>
      <w:r>
        <w:rPr>
          <w:rFonts w:ascii="Arial" w:hAnsi="Arial" w:cs="Arial"/>
        </w:rPr>
        <w:t xml:space="preserve"> - £2</w:t>
      </w:r>
    </w:p>
    <w:p w14:paraId="1AC30818" w14:textId="0119FC55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Two Nail Repair - £3.50</w:t>
      </w:r>
    </w:p>
    <w:p w14:paraId="48FDF128" w14:textId="77777777" w:rsidR="00764D88" w:rsidRDefault="00764D88" w:rsidP="00AA5D16">
      <w:pPr>
        <w:rPr>
          <w:rFonts w:ascii="Arial" w:hAnsi="Arial" w:cs="Arial"/>
        </w:rPr>
      </w:pPr>
    </w:p>
    <w:p w14:paraId="55EB43D7" w14:textId="1A7F17E7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Manicures and </w:t>
      </w:r>
      <w:r w:rsidRPr="00764D88">
        <w:rPr>
          <w:rFonts w:ascii="Arial" w:hAnsi="Arial" w:cs="Arial"/>
        </w:rPr>
        <w:t>Pedicures</w:t>
      </w:r>
    </w:p>
    <w:p w14:paraId="0C26CBD1" w14:textId="4E16F64D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Manicure (Includes </w:t>
      </w:r>
      <w:r w:rsidRPr="00764D88">
        <w:rPr>
          <w:rFonts w:ascii="Arial" w:hAnsi="Arial" w:cs="Arial"/>
        </w:rPr>
        <w:t>massage &amp; polish</w:t>
      </w:r>
      <w:r>
        <w:rPr>
          <w:rFonts w:ascii="Arial" w:hAnsi="Arial" w:cs="Arial"/>
        </w:rPr>
        <w:t>) - £12</w:t>
      </w:r>
    </w:p>
    <w:p w14:paraId="603C7046" w14:textId="49EF0BAD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Luxury </w:t>
      </w:r>
      <w:r w:rsidRPr="00764D88">
        <w:rPr>
          <w:rFonts w:ascii="Arial" w:hAnsi="Arial" w:cs="Arial"/>
        </w:rPr>
        <w:t>Manicure</w:t>
      </w:r>
      <w:r>
        <w:rPr>
          <w:rFonts w:ascii="Arial" w:hAnsi="Arial" w:cs="Arial"/>
        </w:rPr>
        <w:t xml:space="preserve"> (Includes </w:t>
      </w:r>
      <w:r w:rsidRPr="00764D88">
        <w:rPr>
          <w:rFonts w:ascii="Arial" w:hAnsi="Arial" w:cs="Arial"/>
        </w:rPr>
        <w:t>a mask with heated mitts or a paraffin wax treatment</w:t>
      </w:r>
      <w:r>
        <w:rPr>
          <w:rFonts w:ascii="Arial" w:hAnsi="Arial" w:cs="Arial"/>
        </w:rPr>
        <w:t>) - £15</w:t>
      </w:r>
    </w:p>
    <w:p w14:paraId="786C8BB7" w14:textId="3D905DF2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Gel Polish Manicure - £17</w:t>
      </w:r>
    </w:p>
    <w:p w14:paraId="1165ED6A" w14:textId="3CF6BE28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File and Polish - £7</w:t>
      </w:r>
    </w:p>
    <w:p w14:paraId="07C26BA7" w14:textId="395BA9FB" w:rsidR="00764D88" w:rsidRDefault="00764D88" w:rsidP="00AA5D16">
      <w:pPr>
        <w:rPr>
          <w:rFonts w:ascii="Arial" w:hAnsi="Arial" w:cs="Arial"/>
        </w:rPr>
      </w:pPr>
      <w:r>
        <w:rPr>
          <w:rFonts w:ascii="Arial" w:hAnsi="Arial" w:cs="Arial"/>
        </w:rPr>
        <w:t>File and Gel Polish - £12</w:t>
      </w:r>
    </w:p>
    <w:p w14:paraId="4679076D" w14:textId="144BE678" w:rsidR="00764D88" w:rsidRDefault="00764D88" w:rsidP="00764D88">
      <w:pPr>
        <w:rPr>
          <w:rFonts w:ascii="Arial" w:hAnsi="Arial" w:cs="Arial"/>
        </w:rPr>
      </w:pPr>
      <w:r w:rsidRPr="00764D88">
        <w:rPr>
          <w:rFonts w:ascii="Arial" w:hAnsi="Arial" w:cs="Arial"/>
        </w:rPr>
        <w:t>Pedicure</w:t>
      </w:r>
      <w:r>
        <w:rPr>
          <w:rFonts w:ascii="Arial" w:hAnsi="Arial" w:cs="Arial"/>
        </w:rPr>
        <w:t xml:space="preserve"> (Includes massage and polish) - £15</w:t>
      </w:r>
    </w:p>
    <w:p w14:paraId="17F8F1AB" w14:textId="1D365150" w:rsidR="00764D88" w:rsidRDefault="00764D88" w:rsidP="00764D88">
      <w:pPr>
        <w:rPr>
          <w:rFonts w:ascii="Arial" w:hAnsi="Arial" w:cs="Arial"/>
        </w:rPr>
      </w:pPr>
      <w:r w:rsidRPr="00764D88">
        <w:rPr>
          <w:rFonts w:ascii="Arial" w:hAnsi="Arial" w:cs="Arial"/>
        </w:rPr>
        <w:t>Luxury Pedicure</w:t>
      </w:r>
      <w:r>
        <w:rPr>
          <w:rFonts w:ascii="Arial" w:hAnsi="Arial" w:cs="Arial"/>
        </w:rPr>
        <w:t xml:space="preserve"> (</w:t>
      </w:r>
      <w:r w:rsidRPr="00764D88">
        <w:rPr>
          <w:rFonts w:ascii="Arial" w:hAnsi="Arial" w:cs="Arial"/>
        </w:rPr>
        <w:t>Includes a mask with heated boots or a paraffin wax treatment</w:t>
      </w:r>
      <w:r>
        <w:rPr>
          <w:rFonts w:ascii="Arial" w:hAnsi="Arial" w:cs="Arial"/>
        </w:rPr>
        <w:t>) - £18</w:t>
      </w:r>
    </w:p>
    <w:p w14:paraId="18C2853E" w14:textId="70C5EE47" w:rsidR="00764D88" w:rsidRDefault="00764D88" w:rsidP="00764D88">
      <w:pPr>
        <w:rPr>
          <w:rFonts w:ascii="Arial" w:hAnsi="Arial" w:cs="Arial"/>
        </w:rPr>
      </w:pPr>
      <w:r>
        <w:rPr>
          <w:rFonts w:ascii="Arial" w:hAnsi="Arial" w:cs="Arial"/>
        </w:rPr>
        <w:t>Gel Polish Pedicure - £22</w:t>
      </w:r>
    </w:p>
    <w:p w14:paraId="2EB80FD2" w14:textId="77777777" w:rsidR="00764D88" w:rsidRDefault="00764D88" w:rsidP="00764D88">
      <w:pPr>
        <w:rPr>
          <w:rFonts w:ascii="Arial" w:hAnsi="Arial" w:cs="Arial"/>
        </w:rPr>
      </w:pPr>
    </w:p>
    <w:p w14:paraId="51501043" w14:textId="6799CBD5" w:rsidR="00764D88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t>Hair</w:t>
      </w:r>
    </w:p>
    <w:p w14:paraId="7C942C32" w14:textId="60C1AECB" w:rsidR="003B3B7C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t>Shampoo, Cut and Finish - £15</w:t>
      </w:r>
    </w:p>
    <w:p w14:paraId="34426197" w14:textId="2278365F" w:rsidR="003B3B7C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t>Shampoo, Cut and Set - £15</w:t>
      </w:r>
    </w:p>
    <w:p w14:paraId="4C15BCEE" w14:textId="132A8920" w:rsidR="003B3B7C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t>Shampoo and Blow Dry - £8</w:t>
      </w:r>
    </w:p>
    <w:p w14:paraId="352F1B57" w14:textId="73E35E98" w:rsidR="003B3B7C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t>Shampoo and Set - £8</w:t>
      </w:r>
    </w:p>
    <w:p w14:paraId="3F9D1BEB" w14:textId="29ED138D" w:rsidR="003B3B7C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t>Perm - £30</w:t>
      </w:r>
    </w:p>
    <w:p w14:paraId="1F33843D" w14:textId="74C4903E" w:rsidR="003B3B7C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Scalp or Condition Treatment - £5</w:t>
      </w:r>
    </w:p>
    <w:p w14:paraId="0B9EEC91" w14:textId="779C0A2D" w:rsidR="003B3B7C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t>(In addition to service)</w:t>
      </w:r>
    </w:p>
    <w:p w14:paraId="700F0E12" w14:textId="77777777" w:rsidR="003B3B7C" w:rsidRDefault="003B3B7C" w:rsidP="00764D88">
      <w:pPr>
        <w:rPr>
          <w:rFonts w:ascii="Arial" w:hAnsi="Arial" w:cs="Arial"/>
        </w:rPr>
      </w:pPr>
    </w:p>
    <w:p w14:paraId="4E4E9FE8" w14:textId="3B5A7619" w:rsidR="003B3B7C" w:rsidRDefault="003B3B7C" w:rsidP="00764D88">
      <w:pPr>
        <w:rPr>
          <w:rFonts w:ascii="Arial" w:hAnsi="Arial" w:cs="Arial"/>
        </w:rPr>
      </w:pPr>
      <w:r>
        <w:rPr>
          <w:rFonts w:ascii="Arial" w:hAnsi="Arial" w:cs="Arial"/>
        </w:rPr>
        <w:t>Colours</w:t>
      </w:r>
    </w:p>
    <w:p w14:paraId="528D5D2F" w14:textId="74DCCF5D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>The following are chemical treatments and will require a skin test 24 - 48 hours prior to service.</w:t>
      </w:r>
    </w:p>
    <w:p w14:paraId="1AD81E31" w14:textId="1C673096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Roots - £15</w:t>
      </w:r>
    </w:p>
    <w:p w14:paraId="7CD990B7" w14:textId="08248FB9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Full Head Colour - £25</w:t>
      </w:r>
    </w:p>
    <w:p w14:paraId="0DD4BADA" w14:textId="5978B401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High / Low Lights - £30</w:t>
      </w:r>
    </w:p>
    <w:p w14:paraId="0465DCDA" w14:textId="7E433712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Parting - £15</w:t>
      </w:r>
    </w:p>
    <w:p w14:paraId="0DD598C7" w14:textId="26655177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Section - £20</w:t>
      </w:r>
    </w:p>
    <w:p w14:paraId="646911A2" w14:textId="63215FD1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Half Head - £25</w:t>
      </w:r>
    </w:p>
    <w:p w14:paraId="63589694" w14:textId="1CB672C5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Full Head - £30</w:t>
      </w:r>
    </w:p>
    <w:p w14:paraId="0DCDFA6C" w14:textId="550F54F4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Cap Highlights - £30</w:t>
      </w:r>
    </w:p>
    <w:p w14:paraId="41277593" w14:textId="4412F73B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Colour Correction (Level 3 only) – price given on consultation</w:t>
      </w:r>
    </w:p>
    <w:p w14:paraId="5649703E" w14:textId="094E800B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Toner - £10</w:t>
      </w:r>
    </w:p>
    <w:p w14:paraId="5157E387" w14:textId="77777777" w:rsidR="003B3B7C" w:rsidRDefault="003B3B7C" w:rsidP="003B3B7C">
      <w:pPr>
        <w:rPr>
          <w:rFonts w:ascii="Arial" w:hAnsi="Arial" w:cs="Arial"/>
        </w:rPr>
      </w:pPr>
    </w:p>
    <w:p w14:paraId="7EABD8C9" w14:textId="2B5EBF6A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Add-ons</w:t>
      </w:r>
    </w:p>
    <w:p w14:paraId="39860EC1" w14:textId="3EF41112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Toner - £7</w:t>
      </w:r>
    </w:p>
    <w:p w14:paraId="08BDD22F" w14:textId="162911E8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Cut &amp; Blow - £10</w:t>
      </w:r>
    </w:p>
    <w:p w14:paraId="6F6A264D" w14:textId="59612A24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Blow - £5</w:t>
      </w:r>
    </w:p>
    <w:p w14:paraId="64E34DF5" w14:textId="77777777" w:rsidR="003B3B7C" w:rsidRDefault="003B3B7C" w:rsidP="003B3B7C">
      <w:pPr>
        <w:rPr>
          <w:rFonts w:ascii="Arial" w:hAnsi="Arial" w:cs="Arial"/>
        </w:rPr>
      </w:pPr>
    </w:p>
    <w:p w14:paraId="5146707C" w14:textId="0A26EDB1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t>Please Note:</w:t>
      </w:r>
    </w:p>
    <w:p w14:paraId="3D72FC50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Please be aware that this salon is used as a training environment for students so treatments may take longer than expected. Student attendance may require us to postpone or cancel an appointment at short notice. </w:t>
      </w:r>
    </w:p>
    <w:p w14:paraId="4B7DBBE2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Please ensure you wear the correct attire for your treatment to be carried out. </w:t>
      </w:r>
    </w:p>
    <w:p w14:paraId="05CFD79C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All treatments require a 24-hour notice of cancellation. </w:t>
      </w:r>
    </w:p>
    <w:p w14:paraId="3C80DCF1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Children under the age of 16 can't be inside the salon at any given time. </w:t>
      </w:r>
    </w:p>
    <w:p w14:paraId="55BC7331" w14:textId="118F2B68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>We also have a range of retail products on offer. Please speak to your beauty or hair specialist to find out more.</w:t>
      </w:r>
    </w:p>
    <w:p w14:paraId="536571DD" w14:textId="75CDFB3B" w:rsidR="003B3B7C" w:rsidRDefault="003B3B7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A2BFF5D" w14:textId="1415BCB5" w:rsidR="003B3B7C" w:rsidRDefault="003B3B7C" w:rsidP="003B3B7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Get in Touch</w:t>
      </w:r>
    </w:p>
    <w:p w14:paraId="7AADCE14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Pure Salon </w:t>
      </w:r>
    </w:p>
    <w:p w14:paraId="219DB913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Macclesfield College </w:t>
      </w:r>
    </w:p>
    <w:p w14:paraId="1F1953B4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Park Lane </w:t>
      </w:r>
    </w:p>
    <w:p w14:paraId="65C48344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SK11 8LF </w:t>
      </w:r>
    </w:p>
    <w:p w14:paraId="1C56659C" w14:textId="77777777" w:rsidR="003B3B7C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 xml:space="preserve">01625410000 </w:t>
      </w:r>
    </w:p>
    <w:p w14:paraId="79680D53" w14:textId="3EECC535" w:rsidR="003B3B7C" w:rsidRPr="003A5641" w:rsidRDefault="003B3B7C" w:rsidP="003B3B7C">
      <w:pPr>
        <w:rPr>
          <w:rFonts w:ascii="Arial" w:hAnsi="Arial" w:cs="Arial"/>
        </w:rPr>
      </w:pPr>
      <w:r w:rsidRPr="003B3B7C">
        <w:rPr>
          <w:rFonts w:ascii="Arial" w:hAnsi="Arial" w:cs="Arial"/>
        </w:rPr>
        <w:t>pure.salon@macclesfield.ac.uk</w:t>
      </w:r>
    </w:p>
    <w:sectPr w:rsidR="003B3B7C" w:rsidRPr="003A56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641"/>
    <w:rsid w:val="001571DA"/>
    <w:rsid w:val="002C7E65"/>
    <w:rsid w:val="00344961"/>
    <w:rsid w:val="003A5641"/>
    <w:rsid w:val="003B3B7C"/>
    <w:rsid w:val="00764D88"/>
    <w:rsid w:val="007E6AAA"/>
    <w:rsid w:val="008278E8"/>
    <w:rsid w:val="008D73EA"/>
    <w:rsid w:val="00A135CC"/>
    <w:rsid w:val="00AA5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B289A"/>
  <w15:chartTrackingRefBased/>
  <w15:docId w15:val="{072CE617-E1D6-4853-A4B9-510F7F0A9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6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6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6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6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6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6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6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6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6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56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6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6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6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6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6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6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6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6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56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6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6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56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56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6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56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56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6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6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56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Savage</dc:creator>
  <cp:keywords/>
  <dc:description/>
  <cp:lastModifiedBy>Holly Savage</cp:lastModifiedBy>
  <cp:revision>5</cp:revision>
  <dcterms:created xsi:type="dcterms:W3CDTF">2026-09-14T11:54:00Z</dcterms:created>
  <dcterms:modified xsi:type="dcterms:W3CDTF">2026-09-14T12:22:00Z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f3f85aa7-bf18-4aa9-8ed0-1a5337eb012d</vt:lpwstr>
  </property>
</Properties>
</file>